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1" w:rsidRDefault="00F64087" w:rsidP="00F64087">
      <w:pPr>
        <w:pStyle w:val="Heading1"/>
        <w:rPr>
          <w:u w:val="single"/>
        </w:rPr>
      </w:pPr>
      <w:r w:rsidRPr="00F64087">
        <w:rPr>
          <w:u w:val="single"/>
        </w:rPr>
        <w:t>Graphic Organizers</w:t>
      </w:r>
    </w:p>
    <w:p w:rsidR="00F64087" w:rsidRDefault="00F64087" w:rsidP="00F64087"/>
    <w:p w:rsidR="00F64087" w:rsidRDefault="00F64087" w:rsidP="00F64087">
      <w:r>
        <w:t>First select the correct response or responses to the question.  Then copy and paste the correct answers to your wiki page titled “Graphic Organizers”</w:t>
      </w:r>
    </w:p>
    <w:p w:rsidR="00F64087" w:rsidRDefault="00F64087" w:rsidP="00F64087"/>
    <w:p w:rsidR="00F64087" w:rsidRDefault="00F64087" w:rsidP="00F64087">
      <w:r>
        <w:t>Graphic organizers are best used to</w:t>
      </w:r>
    </w:p>
    <w:p w:rsidR="00F64087" w:rsidRDefault="00F64087" w:rsidP="00F64087">
      <w:r>
        <w:t>1.  Design models</w:t>
      </w:r>
    </w:p>
    <w:p w:rsidR="00F64087" w:rsidRPr="00717C61" w:rsidRDefault="00F64087" w:rsidP="00F64087">
      <w:pPr>
        <w:rPr>
          <w:color w:val="1F497D" w:themeColor="text2"/>
        </w:rPr>
      </w:pPr>
      <w:r w:rsidRPr="00717C61">
        <w:rPr>
          <w:color w:val="1F497D" w:themeColor="text2"/>
        </w:rPr>
        <w:t>2.  to brainstorm ideas</w:t>
      </w:r>
    </w:p>
    <w:p w:rsidR="00F64087" w:rsidRPr="00F64087" w:rsidRDefault="00F64087" w:rsidP="00F64087">
      <w:r>
        <w:t>3.  To summarize</w:t>
      </w:r>
    </w:p>
    <w:sectPr w:rsidR="00F64087" w:rsidRPr="00F64087" w:rsidSect="00984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/>
  <w:rsids>
    <w:rsidRoot w:val="00F64087"/>
    <w:rsid w:val="000D5B43"/>
    <w:rsid w:val="003D0317"/>
    <w:rsid w:val="00717C61"/>
    <w:rsid w:val="00887866"/>
    <w:rsid w:val="00984361"/>
    <w:rsid w:val="00C25FC7"/>
    <w:rsid w:val="00F6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361"/>
  </w:style>
  <w:style w:type="paragraph" w:styleId="Heading1">
    <w:name w:val="heading 1"/>
    <w:basedOn w:val="Normal"/>
    <w:next w:val="Normal"/>
    <w:link w:val="Heading1Char"/>
    <w:uiPriority w:val="9"/>
    <w:qFormat/>
    <w:rsid w:val="00F640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4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228</Characters>
  <Application>Microsoft Office Word</Application>
  <DocSecurity>0</DocSecurity>
  <Lines>1</Lines>
  <Paragraphs>1</Paragraphs>
  <ScaleCrop>false</ScaleCrop>
  <Company> 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cbailey</cp:lastModifiedBy>
  <cp:revision>2</cp:revision>
  <dcterms:created xsi:type="dcterms:W3CDTF">2010-12-08T16:20:00Z</dcterms:created>
  <dcterms:modified xsi:type="dcterms:W3CDTF">2010-12-08T18:00:00Z</dcterms:modified>
</cp:coreProperties>
</file>